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EEE" w:rsidRDefault="00452D35">
      <w:bookmarkStart w:id="0" w:name="_GoBack"/>
      <w:bookmarkEnd w:id="0"/>
      <w:r w:rsidRPr="00452D3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9525</wp:posOffset>
            </wp:positionV>
            <wp:extent cx="6788067" cy="3086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067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1.</w:t>
      </w:r>
    </w:p>
    <w:p w:rsidR="00452D35" w:rsidRDefault="00452D35"/>
    <w:p w:rsidR="00452D35" w:rsidRDefault="00452D35"/>
    <w:p w:rsidR="00452D35" w:rsidRDefault="00452D35"/>
    <w:p w:rsidR="00452D35" w:rsidRDefault="00452D35"/>
    <w:p w:rsidR="00452D35" w:rsidRDefault="00452D35"/>
    <w:p w:rsidR="00452D35" w:rsidRDefault="00452D35"/>
    <w:p w:rsidR="00452D35" w:rsidRDefault="00452D35"/>
    <w:p w:rsidR="00452D35" w:rsidRDefault="00452D35"/>
    <w:p w:rsidR="00452D35" w:rsidRDefault="00452D35"/>
    <w:p w:rsidR="00452D35" w:rsidRDefault="00452D35"/>
    <w:p w:rsidR="005B601E" w:rsidRDefault="005B601E"/>
    <w:p w:rsidR="00452D35" w:rsidRDefault="005B601E">
      <w:r w:rsidRPr="00452D3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4314825</wp:posOffset>
            </wp:positionH>
            <wp:positionV relativeFrom="paragraph">
              <wp:posOffset>20320</wp:posOffset>
            </wp:positionV>
            <wp:extent cx="1943762" cy="1314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62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2D35" w:rsidRPr="00452D3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10795</wp:posOffset>
            </wp:positionV>
            <wp:extent cx="4152900" cy="1211867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21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2D35">
        <w:t xml:space="preserve">2.  </w:t>
      </w:r>
    </w:p>
    <w:p w:rsidR="00452D35" w:rsidRDefault="00452D35"/>
    <w:p w:rsidR="00452D35" w:rsidRDefault="00452D35"/>
    <w:p w:rsidR="005B601E" w:rsidRDefault="005B601E"/>
    <w:p w:rsidR="005B601E" w:rsidRDefault="005B601E"/>
    <w:p w:rsidR="005B601E" w:rsidRDefault="005B601E"/>
    <w:p w:rsidR="005B601E" w:rsidRDefault="005B601E">
      <w:r w:rsidRPr="005B601E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142874</wp:posOffset>
            </wp:positionH>
            <wp:positionV relativeFrom="paragraph">
              <wp:posOffset>20955</wp:posOffset>
            </wp:positionV>
            <wp:extent cx="6345851" cy="5810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962" cy="584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3.  </w:t>
      </w:r>
    </w:p>
    <w:p w:rsidR="005B601E" w:rsidRDefault="005B601E"/>
    <w:p w:rsidR="005B601E" w:rsidRDefault="005B601E"/>
    <w:p w:rsidR="005B601E" w:rsidRDefault="005B601E">
      <w:r w:rsidRPr="005B601E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21590</wp:posOffset>
            </wp:positionV>
            <wp:extent cx="3914775" cy="240030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601E" w:rsidRDefault="005B601E"/>
    <w:p w:rsidR="005B601E" w:rsidRDefault="005B601E"/>
    <w:p w:rsidR="005B601E" w:rsidRDefault="005B601E"/>
    <w:p w:rsidR="005B601E" w:rsidRDefault="005B601E"/>
    <w:p w:rsidR="005B601E" w:rsidRDefault="005B601E"/>
    <w:p w:rsidR="005B601E" w:rsidRDefault="005B601E"/>
    <w:p w:rsidR="005B601E" w:rsidRDefault="005B601E"/>
    <w:p w:rsidR="005B601E" w:rsidRDefault="005B601E">
      <w:r w:rsidRPr="005B601E"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9525</wp:posOffset>
            </wp:positionV>
            <wp:extent cx="5943600" cy="12020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4.  </w:t>
      </w:r>
    </w:p>
    <w:p w:rsidR="005B601E" w:rsidRDefault="005B601E"/>
    <w:p w:rsidR="005B601E" w:rsidRDefault="005B601E"/>
    <w:p w:rsidR="005B601E" w:rsidRDefault="005B601E"/>
    <w:p w:rsidR="005B601E" w:rsidRDefault="005B601E"/>
    <w:p w:rsidR="005B601E" w:rsidRDefault="005B601E"/>
    <w:p w:rsidR="005B601E" w:rsidRDefault="005B601E"/>
    <w:p w:rsidR="005B601E" w:rsidRDefault="005B601E"/>
    <w:p w:rsidR="005B601E" w:rsidRDefault="005B601E">
      <w:r w:rsidRPr="005B601E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3657600</wp:posOffset>
            </wp:positionH>
            <wp:positionV relativeFrom="paragraph">
              <wp:posOffset>43180</wp:posOffset>
            </wp:positionV>
            <wp:extent cx="2714625" cy="1820247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2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601E" w:rsidRDefault="005B601E"/>
    <w:p w:rsidR="005B601E" w:rsidRDefault="005B601E">
      <w:r w:rsidRPr="005B601E">
        <w:rPr>
          <w:noProof/>
        </w:rPr>
        <w:drawing>
          <wp:inline distT="0" distB="0" distL="0" distR="0">
            <wp:extent cx="3286125" cy="1252880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560" cy="127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01E" w:rsidRDefault="005B601E"/>
    <w:p w:rsidR="005B601E" w:rsidRDefault="005B601E">
      <w:r w:rsidRPr="005B601E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190352</wp:posOffset>
            </wp:positionH>
            <wp:positionV relativeFrom="paragraph">
              <wp:posOffset>35494</wp:posOffset>
            </wp:positionV>
            <wp:extent cx="5943600" cy="3903665"/>
            <wp:effectExtent l="0" t="0" r="0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0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6.  </w:t>
      </w:r>
    </w:p>
    <w:p w:rsidR="005B601E" w:rsidRDefault="005B601E"/>
    <w:p w:rsidR="005B601E" w:rsidRDefault="005B601E"/>
    <w:sectPr w:rsidR="005B601E" w:rsidSect="003D0723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D35" w:rsidRDefault="00452D35" w:rsidP="00452D35">
      <w:pPr>
        <w:spacing w:after="0" w:line="240" w:lineRule="auto"/>
      </w:pPr>
      <w:r>
        <w:separator/>
      </w:r>
    </w:p>
  </w:endnote>
  <w:endnote w:type="continuationSeparator" w:id="0">
    <w:p w:rsidR="00452D35" w:rsidRDefault="00452D35" w:rsidP="00452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D35" w:rsidRDefault="00452D35" w:rsidP="00452D35">
      <w:pPr>
        <w:spacing w:after="0" w:line="240" w:lineRule="auto"/>
      </w:pPr>
      <w:r>
        <w:separator/>
      </w:r>
    </w:p>
  </w:footnote>
  <w:footnote w:type="continuationSeparator" w:id="0">
    <w:p w:rsidR="00452D35" w:rsidRDefault="00452D35" w:rsidP="00452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D35" w:rsidRPr="00452D35" w:rsidRDefault="00452D35">
    <w:pPr>
      <w:pStyle w:val="Header"/>
      <w:rPr>
        <w:sz w:val="28"/>
        <w:szCs w:val="28"/>
      </w:rPr>
    </w:pPr>
    <w:r>
      <w:rPr>
        <w:sz w:val="28"/>
        <w:szCs w:val="28"/>
      </w:rPr>
      <w:t>Connecting Derivatives to Graph of Functions</w:t>
    </w:r>
  </w:p>
  <w:p w:rsidR="00452D35" w:rsidRDefault="00452D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35"/>
    <w:rsid w:val="0001566E"/>
    <w:rsid w:val="003D0723"/>
    <w:rsid w:val="00452D35"/>
    <w:rsid w:val="005B601E"/>
    <w:rsid w:val="008E7BCA"/>
    <w:rsid w:val="00BF1C97"/>
    <w:rsid w:val="00E4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66F34F-8ADF-4F91-BCEA-E02B20E8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D35"/>
  </w:style>
  <w:style w:type="paragraph" w:styleId="Footer">
    <w:name w:val="footer"/>
    <w:basedOn w:val="Normal"/>
    <w:link w:val="FooterChar"/>
    <w:uiPriority w:val="99"/>
    <w:unhideWhenUsed/>
    <w:rsid w:val="00452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D35"/>
  </w:style>
  <w:style w:type="paragraph" w:styleId="BalloonText">
    <w:name w:val="Balloon Text"/>
    <w:basedOn w:val="Normal"/>
    <w:link w:val="BalloonTextChar"/>
    <w:uiPriority w:val="99"/>
    <w:semiHidden/>
    <w:unhideWhenUsed/>
    <w:rsid w:val="00BF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jmackey</cp:lastModifiedBy>
  <cp:revision>2</cp:revision>
  <dcterms:created xsi:type="dcterms:W3CDTF">2016-06-10T18:44:00Z</dcterms:created>
  <dcterms:modified xsi:type="dcterms:W3CDTF">2016-06-10T18:44:00Z</dcterms:modified>
</cp:coreProperties>
</file>